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816DCA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816D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 Србија</w:t>
      </w:r>
    </w:p>
    <w:p w:rsidR="00625BDA" w:rsidRPr="00816DCA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Народна скупштина</w:t>
      </w:r>
    </w:p>
    <w:p w:rsidR="00816DCA" w:rsidRPr="00816DCA" w:rsidRDefault="00625BD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816DC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81333E" w:rsidRDefault="0081333E" w:rsidP="00816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1333E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FC7E09" w:rsidRPr="0081333E" w:rsidRDefault="00FC7E09" w:rsidP="00816D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16DCA" w:rsidRPr="0081333E" w:rsidRDefault="00816DCA" w:rsidP="00816DCA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1333E" w:rsidRPr="0081333E" w:rsidRDefault="00816DCA" w:rsidP="00816DCA">
      <w:pPr>
        <w:pStyle w:val="NoSpacing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>Прдеседница Народне скупштине Републике Србије Ана Брнабић састаће се</w:t>
      </w:r>
      <w:r w:rsid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81333E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понедељак, 2. фебруара 2026. године,</w:t>
      </w: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са</w:t>
      </w:r>
      <w:r w:rsidRPr="0081333E">
        <w:rPr>
          <w:rFonts w:ascii="Times New Roman" w:hAnsi="Times New Roman" w:cs="Times New Roman"/>
          <w:sz w:val="28"/>
          <w:szCs w:val="28"/>
        </w:rPr>
        <w:t xml:space="preserve"> </w:t>
      </w: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шефом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Мисије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ОЕБС у </w:t>
      </w:r>
      <w:proofErr w:type="spellStart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Србији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Марсел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RS"/>
        </w:rPr>
        <w:t>ом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Пешко</w:t>
      </w:r>
      <w:proofErr w:type="spellEnd"/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sr-Cyrl-RS"/>
        </w:rPr>
        <w:t>м</w:t>
      </w:r>
      <w:r w:rsidR="0081333E" w:rsidRPr="00813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816DCA" w:rsidRPr="0081333E" w:rsidRDefault="0081333E" w:rsidP="00816DCA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341E30" w:rsidRPr="0081333E" w:rsidRDefault="00816DCA" w:rsidP="0081333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Сасатанак ће бити одржан у </w:t>
      </w:r>
      <w:r w:rsidR="0081333E" w:rsidRPr="0081333E">
        <w:rPr>
          <w:rFonts w:ascii="Times New Roman" w:hAnsi="Times New Roman" w:cs="Times New Roman"/>
          <w:sz w:val="28"/>
          <w:szCs w:val="28"/>
        </w:rPr>
        <w:t>13</w:t>
      </w:r>
      <w:r w:rsidR="00FC7E09" w:rsidRPr="0081333E">
        <w:rPr>
          <w:rFonts w:ascii="Times New Roman" w:hAnsi="Times New Roman" w:cs="Times New Roman"/>
          <w:sz w:val="28"/>
          <w:szCs w:val="28"/>
        </w:rPr>
        <w:t xml:space="preserve">.30 </w:t>
      </w:r>
      <w:r w:rsidR="00FC7E09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</w:t>
      </w:r>
      <w:r w:rsidR="0081333E">
        <w:rPr>
          <w:rFonts w:ascii="Times New Roman" w:hAnsi="Times New Roman" w:cs="Times New Roman"/>
          <w:sz w:val="28"/>
          <w:szCs w:val="28"/>
          <w:lang w:val="sr-Cyrl-RS"/>
        </w:rPr>
        <w:t>у з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>гради</w:t>
      </w:r>
      <w:r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81333E" w:rsidRPr="0081333E">
        <w:rPr>
          <w:rFonts w:ascii="Times New Roman" w:hAnsi="Times New Roman" w:cs="Times New Roman"/>
          <w:sz w:val="28"/>
          <w:szCs w:val="28"/>
          <w:lang w:val="sr-Cyrl-RS"/>
        </w:rPr>
        <w:t>Краља Милана 14.</w:t>
      </w:r>
    </w:p>
    <w:p w:rsidR="0081333E" w:rsidRPr="0081333E" w:rsidRDefault="0081333E" w:rsidP="0081333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Default="00341E30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81333E" w:rsidRPr="0081333E" w:rsidRDefault="0081333E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E66535" w:rsidRPr="0081333E" w:rsidRDefault="00341E30" w:rsidP="0071774B">
      <w:pPr>
        <w:rPr>
          <w:rFonts w:ascii="Times New Roman" w:hAnsi="Times New Roman" w:cs="Times New Roman"/>
          <w:sz w:val="28"/>
          <w:szCs w:val="28"/>
        </w:rPr>
      </w:pPr>
      <w:r w:rsidRPr="0081333E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="00E66535" w:rsidRPr="0081333E">
        <w:rPr>
          <w:rFonts w:ascii="Times New Roman" w:hAnsi="Times New Roman" w:cs="Times New Roman"/>
          <w:sz w:val="28"/>
          <w:szCs w:val="28"/>
          <w:lang w:val="sr-Cyrl-RS"/>
        </w:rPr>
        <w:t xml:space="preserve">редитације слати на </w:t>
      </w:r>
      <w:hyperlink r:id="rId5" w:history="1">
        <w:r w:rsidR="00E66535" w:rsidRPr="0081333E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infosluzba</w:t>
        </w:r>
        <w:r w:rsidR="00E66535" w:rsidRPr="0081333E">
          <w:rPr>
            <w:rStyle w:val="Hyperlink"/>
            <w:rFonts w:ascii="Times New Roman" w:hAnsi="Times New Roman" w:cs="Times New Roman"/>
            <w:sz w:val="28"/>
            <w:szCs w:val="28"/>
          </w:rPr>
          <w:t>@parlament.rs</w:t>
        </w:r>
      </w:hyperlink>
    </w:p>
    <w:p w:rsidR="00341E30" w:rsidRPr="0081333E" w:rsidRDefault="00341E30" w:rsidP="0071774B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81333E"/>
    <w:rsid w:val="00816DCA"/>
    <w:rsid w:val="0089549C"/>
    <w:rsid w:val="00962326"/>
    <w:rsid w:val="009A7CE8"/>
    <w:rsid w:val="00E66535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10EB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2</cp:revision>
  <dcterms:created xsi:type="dcterms:W3CDTF">2026-02-01T15:19:00Z</dcterms:created>
  <dcterms:modified xsi:type="dcterms:W3CDTF">2026-02-01T15:19:00Z</dcterms:modified>
</cp:coreProperties>
</file>